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8DA0B0" w14:textId="77777777" w:rsidR="000F221E" w:rsidRPr="003D7883" w:rsidRDefault="0049697D" w:rsidP="00FE3096">
      <w:pPr>
        <w:pStyle w:val="Kop1"/>
        <w:spacing w:line="240" w:lineRule="atLeast"/>
        <w:rPr>
          <w:rFonts w:ascii="Verdana" w:hAnsi="Verdana"/>
          <w:sz w:val="18"/>
          <w:szCs w:val="18"/>
          <w:u w:val="none"/>
        </w:rPr>
      </w:pPr>
      <w:r w:rsidRPr="003D7883">
        <w:rPr>
          <w:rFonts w:ascii="Verdana" w:hAnsi="Verdana"/>
          <w:sz w:val="18"/>
          <w:szCs w:val="18"/>
          <w:u w:val="none"/>
        </w:rPr>
        <w:t>1</w:t>
      </w:r>
      <w:r w:rsidR="00D71B50" w:rsidRPr="003D7883">
        <w:rPr>
          <w:rFonts w:ascii="Verdana" w:hAnsi="Verdana"/>
          <w:sz w:val="18"/>
          <w:szCs w:val="18"/>
          <w:u w:val="none"/>
        </w:rPr>
        <w:t>8</w:t>
      </w:r>
      <w:r w:rsidR="000F221E" w:rsidRPr="003D7883">
        <w:rPr>
          <w:rFonts w:ascii="Verdana" w:hAnsi="Verdana"/>
          <w:sz w:val="18"/>
          <w:szCs w:val="18"/>
          <w:u w:val="none"/>
        </w:rPr>
        <w:t xml:space="preserve"> </w:t>
      </w:r>
      <w:r w:rsidR="003220AB" w:rsidRPr="003D7883">
        <w:rPr>
          <w:rFonts w:ascii="Verdana" w:hAnsi="Verdana"/>
          <w:sz w:val="18"/>
          <w:szCs w:val="18"/>
          <w:u w:val="none"/>
        </w:rPr>
        <w:t>BIJLAGE BIJ BRIEF MET OP DE ZAAK BETREKKING HEBBENDE STUKKEN</w:t>
      </w:r>
    </w:p>
    <w:p w14:paraId="625A6B28" w14:textId="77777777" w:rsidR="000F221E" w:rsidRPr="003D7883" w:rsidRDefault="000F221E" w:rsidP="00FE3096">
      <w:pPr>
        <w:pStyle w:val="Kop1"/>
        <w:spacing w:line="240" w:lineRule="atLeast"/>
        <w:ind w:firstLine="360"/>
        <w:rPr>
          <w:rFonts w:ascii="Verdana" w:hAnsi="Verdana"/>
          <w:sz w:val="18"/>
          <w:szCs w:val="18"/>
        </w:rPr>
      </w:pPr>
    </w:p>
    <w:p w14:paraId="41CDDAF6" w14:textId="77777777" w:rsidR="009F6FC6" w:rsidRPr="003D7883" w:rsidRDefault="002F5169" w:rsidP="00FE3096">
      <w:pPr>
        <w:pStyle w:val="Kop1"/>
        <w:spacing w:line="240" w:lineRule="atLeast"/>
        <w:rPr>
          <w:rFonts w:ascii="Verdana" w:hAnsi="Verdana"/>
          <w:b w:val="0"/>
          <w:i/>
          <w:sz w:val="18"/>
          <w:szCs w:val="18"/>
          <w:u w:val="none"/>
        </w:rPr>
      </w:pPr>
      <w:r w:rsidRPr="003D7883">
        <w:rPr>
          <w:rFonts w:ascii="Verdana" w:hAnsi="Verdana"/>
          <w:b w:val="0"/>
          <w:i/>
          <w:sz w:val="18"/>
          <w:szCs w:val="18"/>
          <w:u w:val="none"/>
        </w:rPr>
        <w:t>Inventarislijst behorende bij het beroep</w:t>
      </w:r>
      <w:r w:rsidR="00CE00DF" w:rsidRPr="003D7883">
        <w:rPr>
          <w:rFonts w:ascii="Verdana" w:hAnsi="Verdana"/>
          <w:b w:val="0"/>
          <w:i/>
          <w:sz w:val="18"/>
          <w:szCs w:val="18"/>
          <w:u w:val="none"/>
        </w:rPr>
        <w:t>/hoger beroep</w:t>
      </w:r>
      <w:r w:rsidR="009F6FC6" w:rsidRPr="003D7883">
        <w:rPr>
          <w:rFonts w:ascii="Verdana" w:hAnsi="Verdana"/>
          <w:b w:val="0"/>
          <w:i/>
          <w:sz w:val="18"/>
          <w:szCs w:val="18"/>
          <w:u w:val="none"/>
        </w:rPr>
        <w:t xml:space="preserve"> </w:t>
      </w:r>
      <w:r w:rsidRPr="006F3238">
        <w:rPr>
          <w:rFonts w:ascii="Verdana" w:hAnsi="Verdana"/>
          <w:b w:val="0"/>
          <w:i/>
          <w:sz w:val="18"/>
          <w:szCs w:val="18"/>
          <w:u w:val="none"/>
        </w:rPr>
        <w:t xml:space="preserve">van </w:t>
      </w:r>
      <w:r w:rsidR="006F3238" w:rsidRPr="006F3238">
        <w:rPr>
          <w:b w:val="0"/>
        </w:rPr>
        <w:t>&lt; naam procespartij &gt;</w:t>
      </w:r>
      <w:r w:rsidR="006F3238">
        <w:t xml:space="preserve">  </w:t>
      </w:r>
      <w:r w:rsidR="009F6FC6" w:rsidRPr="003D7883">
        <w:rPr>
          <w:rFonts w:ascii="Verdana" w:hAnsi="Verdana"/>
          <w:b w:val="0"/>
          <w:i/>
          <w:sz w:val="18"/>
          <w:szCs w:val="18"/>
          <w:u w:val="none"/>
        </w:rPr>
        <w:t xml:space="preserve">tegen de </w:t>
      </w:r>
      <w:r w:rsidR="000E3909" w:rsidRPr="003D7883">
        <w:rPr>
          <w:rFonts w:ascii="Verdana" w:hAnsi="Verdana"/>
          <w:b w:val="0"/>
          <w:i/>
          <w:sz w:val="18"/>
          <w:szCs w:val="18"/>
          <w:u w:val="none"/>
        </w:rPr>
        <w:t>Minister</w:t>
      </w:r>
      <w:r w:rsidR="003220AB" w:rsidRPr="003D7883">
        <w:rPr>
          <w:rFonts w:ascii="Verdana" w:hAnsi="Verdana"/>
          <w:b w:val="0"/>
          <w:i/>
          <w:sz w:val="18"/>
          <w:szCs w:val="18"/>
          <w:u w:val="none"/>
        </w:rPr>
        <w:t>/Staatssecretaris</w:t>
      </w:r>
      <w:r w:rsidR="000E3909" w:rsidRPr="003D7883">
        <w:rPr>
          <w:rFonts w:ascii="Verdana" w:hAnsi="Verdana"/>
          <w:b w:val="0"/>
          <w:i/>
          <w:sz w:val="18"/>
          <w:szCs w:val="18"/>
          <w:u w:val="none"/>
        </w:rPr>
        <w:t xml:space="preserve"> van </w:t>
      </w:r>
      <w:r w:rsidR="000F221E" w:rsidRPr="003D7883">
        <w:rPr>
          <w:rFonts w:ascii="Verdana" w:hAnsi="Verdana"/>
          <w:b w:val="0"/>
          <w:i/>
          <w:sz w:val="18"/>
          <w:szCs w:val="18"/>
          <w:u w:val="none"/>
        </w:rPr>
        <w:t>&lt;naam</w:t>
      </w:r>
      <w:r w:rsidR="00770BA6" w:rsidRPr="003D7883">
        <w:rPr>
          <w:rFonts w:ascii="Verdana" w:hAnsi="Verdana"/>
          <w:b w:val="0"/>
          <w:i/>
          <w:sz w:val="18"/>
          <w:szCs w:val="18"/>
          <w:u w:val="none"/>
        </w:rPr>
        <w:t xml:space="preserve"> ministerie</w:t>
      </w:r>
      <w:r w:rsidR="000F221E" w:rsidRPr="003D7883">
        <w:rPr>
          <w:rFonts w:ascii="Verdana" w:hAnsi="Verdana"/>
          <w:b w:val="0"/>
          <w:i/>
          <w:sz w:val="18"/>
          <w:szCs w:val="18"/>
          <w:u w:val="none"/>
        </w:rPr>
        <w:t>&gt;</w:t>
      </w:r>
      <w:r w:rsidR="000E3909" w:rsidRPr="003D7883">
        <w:rPr>
          <w:rFonts w:ascii="Verdana" w:hAnsi="Verdana"/>
          <w:b w:val="0"/>
          <w:i/>
          <w:sz w:val="18"/>
          <w:szCs w:val="18"/>
          <w:u w:val="none"/>
        </w:rPr>
        <w:t xml:space="preserve"> </w:t>
      </w:r>
      <w:r w:rsidR="003220AB" w:rsidRPr="003D7883">
        <w:rPr>
          <w:rFonts w:ascii="Verdana" w:hAnsi="Verdana"/>
          <w:b w:val="0"/>
          <w:i/>
          <w:sz w:val="18"/>
          <w:szCs w:val="18"/>
          <w:u w:val="none"/>
        </w:rPr>
        <w:t>met zaaknummer &lt;zaaknummer</w:t>
      </w:r>
      <w:r w:rsidR="000F221E" w:rsidRPr="003D7883">
        <w:rPr>
          <w:rFonts w:ascii="Verdana" w:hAnsi="Verdana"/>
          <w:b w:val="0"/>
          <w:i/>
          <w:sz w:val="18"/>
          <w:szCs w:val="18"/>
          <w:u w:val="none"/>
        </w:rPr>
        <w:t>&gt;</w:t>
      </w:r>
    </w:p>
    <w:p w14:paraId="1155EBC2" w14:textId="77777777" w:rsidR="009F6FC6" w:rsidRPr="003D7883" w:rsidRDefault="009F6FC6" w:rsidP="00FE3096">
      <w:pPr>
        <w:spacing w:line="240" w:lineRule="atLeast"/>
        <w:rPr>
          <w:rFonts w:ascii="Verdana" w:hAnsi="Verdana"/>
          <w:sz w:val="18"/>
          <w:szCs w:val="18"/>
        </w:rPr>
      </w:pPr>
    </w:p>
    <w:p w14:paraId="28422388" w14:textId="77777777" w:rsidR="002F5169" w:rsidRPr="003D7883" w:rsidRDefault="002F5169" w:rsidP="00FE3096">
      <w:pPr>
        <w:spacing w:line="240" w:lineRule="atLeast"/>
        <w:rPr>
          <w:rFonts w:ascii="Verdana" w:hAnsi="Verdana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58"/>
        <w:gridCol w:w="6095"/>
        <w:gridCol w:w="2300"/>
      </w:tblGrid>
      <w:tr w:rsidR="002F5169" w:rsidRPr="003D7883" w14:paraId="67FF439E" w14:textId="77777777" w:rsidTr="00FF7EB2">
        <w:tc>
          <w:tcPr>
            <w:tcW w:w="858" w:type="dxa"/>
          </w:tcPr>
          <w:p w14:paraId="0C59D8C6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b/>
                <w:sz w:val="18"/>
                <w:szCs w:val="18"/>
              </w:rPr>
            </w:pPr>
            <w:r w:rsidRPr="003D7883">
              <w:rPr>
                <w:rFonts w:ascii="Verdana" w:hAnsi="Verdana"/>
                <w:b/>
                <w:sz w:val="18"/>
                <w:szCs w:val="18"/>
              </w:rPr>
              <w:t>Nr.</w:t>
            </w:r>
          </w:p>
          <w:p w14:paraId="6DDDD887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6095" w:type="dxa"/>
          </w:tcPr>
          <w:p w14:paraId="72C8A083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b/>
                <w:sz w:val="18"/>
                <w:szCs w:val="18"/>
              </w:rPr>
            </w:pPr>
            <w:r w:rsidRPr="003D7883">
              <w:rPr>
                <w:rFonts w:ascii="Verdana" w:hAnsi="Verdana"/>
                <w:b/>
                <w:sz w:val="18"/>
                <w:szCs w:val="18"/>
              </w:rPr>
              <w:t>Document (omschrijving)</w:t>
            </w:r>
          </w:p>
        </w:tc>
        <w:tc>
          <w:tcPr>
            <w:tcW w:w="2300" w:type="dxa"/>
          </w:tcPr>
          <w:p w14:paraId="15C2A9F8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b/>
                <w:sz w:val="18"/>
                <w:szCs w:val="18"/>
              </w:rPr>
            </w:pPr>
            <w:r w:rsidRPr="003D7883">
              <w:rPr>
                <w:rFonts w:ascii="Verdana" w:hAnsi="Verdana"/>
                <w:b/>
                <w:sz w:val="18"/>
                <w:szCs w:val="18"/>
              </w:rPr>
              <w:t>Datum</w:t>
            </w:r>
          </w:p>
        </w:tc>
      </w:tr>
      <w:tr w:rsidR="002F5169" w:rsidRPr="003D7883" w14:paraId="60693699" w14:textId="77777777" w:rsidTr="00FF7EB2">
        <w:tc>
          <w:tcPr>
            <w:tcW w:w="858" w:type="dxa"/>
          </w:tcPr>
          <w:p w14:paraId="46D1EAE6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1*</w:t>
            </w:r>
          </w:p>
          <w:p w14:paraId="7E2D65F9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2EADFB4B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638E2D35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50316D0F" w14:textId="77777777" w:rsidTr="00FF7EB2">
        <w:tc>
          <w:tcPr>
            <w:tcW w:w="858" w:type="dxa"/>
          </w:tcPr>
          <w:p w14:paraId="3F607E73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2</w:t>
            </w:r>
          </w:p>
          <w:p w14:paraId="73DFC6B5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6AD71226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57E03A82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614BC442" w14:textId="77777777" w:rsidTr="00FF7EB2">
        <w:tc>
          <w:tcPr>
            <w:tcW w:w="858" w:type="dxa"/>
          </w:tcPr>
          <w:p w14:paraId="1331BE81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3</w:t>
            </w:r>
          </w:p>
          <w:p w14:paraId="76661D79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46859727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0E04981A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3EDF844D" w14:textId="77777777" w:rsidTr="00FF7EB2">
        <w:tc>
          <w:tcPr>
            <w:tcW w:w="858" w:type="dxa"/>
          </w:tcPr>
          <w:p w14:paraId="32B4F543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4</w:t>
            </w:r>
          </w:p>
          <w:p w14:paraId="6331EAA6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0D03BDF2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639AA602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1B4BFD57" w14:textId="77777777" w:rsidTr="00FF7EB2">
        <w:tc>
          <w:tcPr>
            <w:tcW w:w="858" w:type="dxa"/>
          </w:tcPr>
          <w:p w14:paraId="1FE35531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5</w:t>
            </w:r>
          </w:p>
          <w:p w14:paraId="6F47FCC2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37B89504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3F397BB7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3D5040E9" w14:textId="77777777" w:rsidTr="00FF7EB2">
        <w:tc>
          <w:tcPr>
            <w:tcW w:w="858" w:type="dxa"/>
          </w:tcPr>
          <w:p w14:paraId="4D42AE9F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6</w:t>
            </w:r>
          </w:p>
          <w:p w14:paraId="1231F690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21CC9BE6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41859920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51CDF320" w14:textId="77777777" w:rsidTr="00FF7EB2">
        <w:tc>
          <w:tcPr>
            <w:tcW w:w="858" w:type="dxa"/>
          </w:tcPr>
          <w:p w14:paraId="4AD6EDC8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7</w:t>
            </w:r>
          </w:p>
          <w:p w14:paraId="326CE1E8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1623495D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62C24495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1CF2212D" w14:textId="77777777" w:rsidTr="00FF7EB2">
        <w:tc>
          <w:tcPr>
            <w:tcW w:w="858" w:type="dxa"/>
          </w:tcPr>
          <w:p w14:paraId="64F4FB26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8</w:t>
            </w:r>
          </w:p>
          <w:p w14:paraId="2553C98E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1A6823E1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283539AB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5BC20009" w14:textId="77777777" w:rsidTr="00FF7EB2">
        <w:tc>
          <w:tcPr>
            <w:tcW w:w="858" w:type="dxa"/>
          </w:tcPr>
          <w:p w14:paraId="0FEF7CD7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9</w:t>
            </w:r>
          </w:p>
          <w:p w14:paraId="7194EE23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7980B118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5916D3A3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761A5982" w14:textId="77777777" w:rsidTr="00FF7EB2">
        <w:tc>
          <w:tcPr>
            <w:tcW w:w="858" w:type="dxa"/>
          </w:tcPr>
          <w:p w14:paraId="3C8841B8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10</w:t>
            </w:r>
          </w:p>
          <w:p w14:paraId="524E11A0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1807028A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5FF932AF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202B6426" w14:textId="77777777" w:rsidTr="00FF7EB2">
        <w:tc>
          <w:tcPr>
            <w:tcW w:w="858" w:type="dxa"/>
          </w:tcPr>
          <w:p w14:paraId="6BE8CCAE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11</w:t>
            </w:r>
          </w:p>
          <w:p w14:paraId="5D01242C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0FD59AA8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109ADD60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42460D6A" w14:textId="77777777" w:rsidTr="00FF7EB2">
        <w:tc>
          <w:tcPr>
            <w:tcW w:w="858" w:type="dxa"/>
          </w:tcPr>
          <w:p w14:paraId="3BADC917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12</w:t>
            </w:r>
          </w:p>
          <w:p w14:paraId="1508558B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7BC67555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079034CB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429C580D" w14:textId="77777777" w:rsidTr="00FF7EB2">
        <w:tc>
          <w:tcPr>
            <w:tcW w:w="858" w:type="dxa"/>
          </w:tcPr>
          <w:p w14:paraId="147D61CB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13</w:t>
            </w:r>
          </w:p>
          <w:p w14:paraId="291D6AC2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68956F4A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47DB496B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2F5169" w:rsidRPr="003D7883" w14:paraId="7FFB4B57" w14:textId="77777777" w:rsidTr="00FF7EB2">
        <w:tc>
          <w:tcPr>
            <w:tcW w:w="858" w:type="dxa"/>
          </w:tcPr>
          <w:p w14:paraId="02EABDD2" w14:textId="77777777" w:rsidR="002F5169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14</w:t>
            </w:r>
          </w:p>
          <w:p w14:paraId="0280E5A1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25F5F7C8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682F7729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2F5169" w:rsidRPr="003D7883" w14:paraId="4A4A3344" w14:textId="77777777" w:rsidTr="00FF7EB2">
        <w:trPr>
          <w:trHeight w:val="313"/>
        </w:trPr>
        <w:tc>
          <w:tcPr>
            <w:tcW w:w="858" w:type="dxa"/>
          </w:tcPr>
          <w:p w14:paraId="66863493" w14:textId="77777777" w:rsidR="002F5169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15</w:t>
            </w:r>
          </w:p>
          <w:p w14:paraId="459BE1DD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0834BBCC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6A1532C9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2F5169" w:rsidRPr="003D7883" w14:paraId="129B0731" w14:textId="77777777" w:rsidTr="00FF7EB2">
        <w:tc>
          <w:tcPr>
            <w:tcW w:w="858" w:type="dxa"/>
          </w:tcPr>
          <w:p w14:paraId="1B9DA746" w14:textId="77777777" w:rsidR="0049697D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16</w:t>
            </w:r>
          </w:p>
          <w:p w14:paraId="0A26EDAB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1278664E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2FF9861E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33AF8F6B" w14:textId="77777777" w:rsidTr="00FF7EB2">
        <w:tc>
          <w:tcPr>
            <w:tcW w:w="858" w:type="dxa"/>
          </w:tcPr>
          <w:p w14:paraId="606F918E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  <w:r w:rsidRPr="003D7883">
              <w:rPr>
                <w:rFonts w:ascii="Verdana" w:hAnsi="Verdana"/>
                <w:sz w:val="18"/>
                <w:szCs w:val="18"/>
              </w:rPr>
              <w:t>17</w:t>
            </w:r>
          </w:p>
          <w:p w14:paraId="332FDB9D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4E08E682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467FE636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13DC618F" w14:textId="77777777" w:rsidTr="00FF7EB2">
        <w:tc>
          <w:tcPr>
            <w:tcW w:w="858" w:type="dxa"/>
          </w:tcPr>
          <w:p w14:paraId="711DC1A0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1D9A1B73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3C1BDC3A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53B95DC1" w14:textId="77777777" w:rsidTr="00FF7EB2">
        <w:tc>
          <w:tcPr>
            <w:tcW w:w="858" w:type="dxa"/>
          </w:tcPr>
          <w:p w14:paraId="08975F2E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322B0BFA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38774C5D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5E9B5094" w14:textId="77777777" w:rsidTr="00FF7EB2">
        <w:tc>
          <w:tcPr>
            <w:tcW w:w="858" w:type="dxa"/>
          </w:tcPr>
          <w:p w14:paraId="094EAA61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29EB08FB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38C4526F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39E86D47" w14:textId="77777777" w:rsidTr="00FF7EB2">
        <w:tc>
          <w:tcPr>
            <w:tcW w:w="858" w:type="dxa"/>
          </w:tcPr>
          <w:p w14:paraId="076F18F5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4C1D24A7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1513F69C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25F01ABD" w14:textId="77777777" w:rsidTr="00FF7EB2">
        <w:tc>
          <w:tcPr>
            <w:tcW w:w="858" w:type="dxa"/>
          </w:tcPr>
          <w:p w14:paraId="24B515E2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521557D1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17D6C92A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132A4578" w14:textId="77777777" w:rsidTr="00FF7EB2">
        <w:tc>
          <w:tcPr>
            <w:tcW w:w="858" w:type="dxa"/>
          </w:tcPr>
          <w:p w14:paraId="073E8D45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05BE43EC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6F405C85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1B7FF200" w14:textId="77777777" w:rsidTr="00FF7EB2">
        <w:tc>
          <w:tcPr>
            <w:tcW w:w="858" w:type="dxa"/>
          </w:tcPr>
          <w:p w14:paraId="57B7B67A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3DE054C4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6220B300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237206CD" w14:textId="77777777" w:rsidTr="00FF7EB2">
        <w:tc>
          <w:tcPr>
            <w:tcW w:w="858" w:type="dxa"/>
          </w:tcPr>
          <w:p w14:paraId="1673AC2A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6EA089A4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1FCD563C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24A5FADD" w14:textId="77777777" w:rsidTr="00FF7EB2">
        <w:tc>
          <w:tcPr>
            <w:tcW w:w="858" w:type="dxa"/>
          </w:tcPr>
          <w:p w14:paraId="687BB97E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6D87FA80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14A1F7A4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731EDAB3" w14:textId="77777777" w:rsidTr="00FF7EB2">
        <w:tc>
          <w:tcPr>
            <w:tcW w:w="858" w:type="dxa"/>
          </w:tcPr>
          <w:p w14:paraId="0E95B12D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1FBACA5D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5BF22268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FF7EB2" w:rsidRPr="003D7883" w14:paraId="2EC29D6C" w14:textId="77777777" w:rsidTr="00FF7EB2">
        <w:tc>
          <w:tcPr>
            <w:tcW w:w="858" w:type="dxa"/>
          </w:tcPr>
          <w:p w14:paraId="01B90CF4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33328CF0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355591AE" w14:textId="77777777" w:rsidR="00FF7EB2" w:rsidRPr="003D7883" w:rsidRDefault="00FF7EB2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  <w:tr w:rsidR="002F5169" w:rsidRPr="003D7883" w14:paraId="439AE9A8" w14:textId="77777777" w:rsidTr="00FF7EB2">
        <w:tc>
          <w:tcPr>
            <w:tcW w:w="858" w:type="dxa"/>
          </w:tcPr>
          <w:p w14:paraId="7B1E1092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6095" w:type="dxa"/>
          </w:tcPr>
          <w:p w14:paraId="4B6EB729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2300" w:type="dxa"/>
          </w:tcPr>
          <w:p w14:paraId="71757F20" w14:textId="77777777" w:rsidR="002F5169" w:rsidRPr="003D7883" w:rsidRDefault="002F5169" w:rsidP="00FE3096">
            <w:pPr>
              <w:spacing w:line="240" w:lineRule="atLeast"/>
              <w:rPr>
                <w:rFonts w:ascii="Verdana" w:hAnsi="Verdana"/>
                <w:sz w:val="18"/>
                <w:szCs w:val="18"/>
              </w:rPr>
            </w:pPr>
          </w:p>
        </w:tc>
      </w:tr>
    </w:tbl>
    <w:p w14:paraId="2902B5C3" w14:textId="77777777" w:rsidR="002F5169" w:rsidRPr="003D7883" w:rsidRDefault="002F5169" w:rsidP="00FE3096">
      <w:pPr>
        <w:spacing w:line="240" w:lineRule="atLeast"/>
        <w:rPr>
          <w:rFonts w:ascii="Verdana" w:hAnsi="Verdana"/>
          <w:sz w:val="18"/>
          <w:szCs w:val="18"/>
        </w:rPr>
      </w:pPr>
    </w:p>
    <w:p w14:paraId="6803CA9C" w14:textId="77777777" w:rsidR="002F5169" w:rsidRPr="003D7883" w:rsidRDefault="002F5169" w:rsidP="00FE3096">
      <w:pPr>
        <w:spacing w:line="240" w:lineRule="atLeast"/>
        <w:rPr>
          <w:rFonts w:ascii="Verdana" w:hAnsi="Verdana"/>
          <w:sz w:val="18"/>
          <w:szCs w:val="18"/>
        </w:rPr>
      </w:pPr>
    </w:p>
    <w:p w14:paraId="7480BB87" w14:textId="77777777" w:rsidR="002F5169" w:rsidRPr="003D7883" w:rsidRDefault="002F5169" w:rsidP="00FE3096">
      <w:pPr>
        <w:spacing w:line="240" w:lineRule="atLeast"/>
        <w:rPr>
          <w:rFonts w:ascii="Verdana" w:hAnsi="Verdana"/>
          <w:sz w:val="18"/>
          <w:szCs w:val="18"/>
        </w:rPr>
      </w:pPr>
      <w:r w:rsidRPr="003D7883">
        <w:rPr>
          <w:rFonts w:ascii="Verdana" w:hAnsi="Verdana"/>
          <w:sz w:val="18"/>
          <w:szCs w:val="18"/>
        </w:rPr>
        <w:t>*) = oudste document.</w:t>
      </w:r>
    </w:p>
    <w:sectPr w:rsidR="002F5169" w:rsidRPr="003D7883">
      <w:pgSz w:w="11906" w:h="16838"/>
      <w:pgMar w:top="1418" w:right="1021" w:bottom="141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04974F" w14:textId="77777777" w:rsidR="00514141" w:rsidRDefault="00514141" w:rsidP="004E0D9C">
      <w:pPr>
        <w:spacing w:line="240" w:lineRule="auto"/>
      </w:pPr>
      <w:r>
        <w:separator/>
      </w:r>
    </w:p>
  </w:endnote>
  <w:endnote w:type="continuationSeparator" w:id="0">
    <w:p w14:paraId="7D7F8595" w14:textId="77777777" w:rsidR="00514141" w:rsidRDefault="00514141" w:rsidP="004E0D9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4BB81F" w14:textId="77777777" w:rsidR="00514141" w:rsidRDefault="00514141" w:rsidP="004E0D9C">
      <w:pPr>
        <w:spacing w:line="240" w:lineRule="auto"/>
      </w:pPr>
      <w:r>
        <w:separator/>
      </w:r>
    </w:p>
  </w:footnote>
  <w:footnote w:type="continuationSeparator" w:id="0">
    <w:p w14:paraId="58B4AA1D" w14:textId="77777777" w:rsidR="00514141" w:rsidRDefault="00514141" w:rsidP="004E0D9C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DE7AB5"/>
    <w:multiLevelType w:val="hybridMultilevel"/>
    <w:tmpl w:val="9774AA20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811365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3909"/>
    <w:rsid w:val="0007747A"/>
    <w:rsid w:val="000E3909"/>
    <w:rsid w:val="000F221E"/>
    <w:rsid w:val="0010171E"/>
    <w:rsid w:val="00170F88"/>
    <w:rsid w:val="001A7DF4"/>
    <w:rsid w:val="002F5169"/>
    <w:rsid w:val="003220AB"/>
    <w:rsid w:val="003D7883"/>
    <w:rsid w:val="0049697D"/>
    <w:rsid w:val="004E0D9C"/>
    <w:rsid w:val="00514141"/>
    <w:rsid w:val="00592D4B"/>
    <w:rsid w:val="006F3238"/>
    <w:rsid w:val="00770BA6"/>
    <w:rsid w:val="009F6FC6"/>
    <w:rsid w:val="00A71A52"/>
    <w:rsid w:val="00A83921"/>
    <w:rsid w:val="00AA1254"/>
    <w:rsid w:val="00B04B01"/>
    <w:rsid w:val="00BC1353"/>
    <w:rsid w:val="00C36B46"/>
    <w:rsid w:val="00C97B7D"/>
    <w:rsid w:val="00CE00DF"/>
    <w:rsid w:val="00CF5BA2"/>
    <w:rsid w:val="00D71B50"/>
    <w:rsid w:val="00F87BE6"/>
    <w:rsid w:val="00F93704"/>
    <w:rsid w:val="00FE3096"/>
    <w:rsid w:val="00FF7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059561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pPr>
      <w:overflowPunct w:val="0"/>
      <w:autoSpaceDE w:val="0"/>
      <w:autoSpaceDN w:val="0"/>
      <w:adjustRightInd w:val="0"/>
      <w:spacing w:line="280" w:lineRule="atLeast"/>
      <w:ind w:right="335"/>
      <w:textAlignment w:val="baseline"/>
    </w:pPr>
    <w:rPr>
      <w:rFonts w:ascii="Arial" w:hAnsi="Arial"/>
      <w:sz w:val="19"/>
      <w:lang w:val="nl"/>
    </w:rPr>
  </w:style>
  <w:style w:type="paragraph" w:styleId="Kop1">
    <w:name w:val="heading 1"/>
    <w:basedOn w:val="Standaard"/>
    <w:next w:val="Standaard"/>
    <w:qFormat/>
    <w:pPr>
      <w:keepNext/>
      <w:outlineLvl w:val="0"/>
    </w:pPr>
    <w:rPr>
      <w:b/>
      <w:bCs/>
      <w:u w:val="singl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semiHidden/>
    <w:rsid w:val="006F3238"/>
    <w:rPr>
      <w:rFonts w:ascii="Tahoma" w:hAnsi="Tahoma" w:cs="Tahoma"/>
      <w:sz w:val="16"/>
      <w:szCs w:val="16"/>
    </w:rPr>
  </w:style>
  <w:style w:type="paragraph" w:styleId="Revisie">
    <w:name w:val="Revision"/>
    <w:hidden/>
    <w:uiPriority w:val="99"/>
    <w:semiHidden/>
    <w:rsid w:val="00B04B01"/>
    <w:rPr>
      <w:rFonts w:ascii="Arial" w:hAnsi="Arial"/>
      <w:sz w:val="19"/>
      <w:lang w:val="nl"/>
    </w:rPr>
  </w:style>
  <w:style w:type="paragraph" w:styleId="Koptekst">
    <w:name w:val="header"/>
    <w:basedOn w:val="Standaard"/>
    <w:link w:val="KoptekstChar"/>
    <w:rsid w:val="004E0D9C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rsid w:val="004E0D9C"/>
    <w:rPr>
      <w:rFonts w:ascii="Arial" w:hAnsi="Arial"/>
      <w:sz w:val="19"/>
      <w:lang w:val="nl"/>
    </w:rPr>
  </w:style>
  <w:style w:type="paragraph" w:styleId="Voettekst">
    <w:name w:val="footer"/>
    <w:basedOn w:val="Standaard"/>
    <w:link w:val="VoettekstChar"/>
    <w:rsid w:val="004E0D9C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rsid w:val="004E0D9C"/>
    <w:rPr>
      <w:rFonts w:ascii="Arial" w:hAnsi="Arial"/>
      <w:sz w:val="19"/>
      <w:lang w:val="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383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2024-04-17T13:21:00Z</dcterms:created>
  <dcterms:modified xsi:type="dcterms:W3CDTF">2024-04-17T13:22:00Z</dcterms:modified>
</cp:coreProperties>
</file>